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24462" w:rsidRPr="00605E13" w:rsidRDefault="00124462" w:rsidP="00124462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9pt" o:ole="" filled="t">
            <v:fill color2="black"/>
            <v:imagedata r:id="rId7" o:title=""/>
          </v:shape>
          <o:OLEObject Type="Embed" ProgID="Word.Document.8" ShapeID="_x0000_i1025" DrawAspect="Content" ObjectID="_1424515808" r:id="rId8"/>
        </w:object>
      </w:r>
    </w:p>
    <w:p w:rsidR="00124462" w:rsidRDefault="00124462" w:rsidP="00124462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124462" w:rsidTr="00B31AF6">
        <w:trPr>
          <w:trHeight w:val="1748"/>
        </w:trPr>
        <w:tc>
          <w:tcPr>
            <w:tcW w:w="9072" w:type="dxa"/>
            <w:gridSpan w:val="4"/>
          </w:tcPr>
          <w:p w:rsidR="00124462" w:rsidRDefault="00124462" w:rsidP="00B31AF6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124462" w:rsidRDefault="007B0AEE" w:rsidP="00766E22">
            <w:pPr>
              <w:pStyle w:val="1"/>
              <w:spacing w:before="0" w:after="360"/>
            </w:pPr>
            <w:r>
              <w:rPr>
                <w:spacing w:val="0"/>
              </w:rPr>
              <w:t>РАСПОРЯЖ</w:t>
            </w:r>
            <w:r w:rsidR="00766E22">
              <w:rPr>
                <w:spacing w:val="0"/>
              </w:rPr>
              <w:t>ЕНИЕ</w:t>
            </w:r>
          </w:p>
        </w:tc>
      </w:tr>
      <w:tr w:rsidR="00124462" w:rsidTr="00B31AF6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BF32BD" w:rsidRDefault="00BF32BD" w:rsidP="00BF32BD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28.02.2013</w:t>
            </w:r>
          </w:p>
        </w:tc>
        <w:tc>
          <w:tcPr>
            <w:tcW w:w="2268" w:type="dxa"/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124462" w:rsidRPr="00605E13" w:rsidRDefault="00124462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62" w:rsidRPr="00BF32BD" w:rsidRDefault="00BF32BD" w:rsidP="00B31AF6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Pr="00BF32BD">
              <w:rPr>
                <w:b w:val="0"/>
                <w:noProof/>
                <w:sz w:val="28"/>
              </w:rPr>
              <w:t>41</w:t>
            </w:r>
          </w:p>
        </w:tc>
      </w:tr>
      <w:tr w:rsidR="00124462" w:rsidTr="00B31AF6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462" w:rsidRDefault="00124462" w:rsidP="00B31AF6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124462" w:rsidRDefault="00124462" w:rsidP="00124462">
      <w:pPr>
        <w:tabs>
          <w:tab w:val="left" w:pos="540"/>
        </w:tabs>
        <w:suppressAutoHyphens w:val="0"/>
        <w:spacing w:line="360" w:lineRule="auto"/>
        <w:ind w:right="-81"/>
        <w:jc w:val="center"/>
        <w:rPr>
          <w:b/>
          <w:sz w:val="28"/>
          <w:szCs w:val="28"/>
        </w:rPr>
      </w:pPr>
    </w:p>
    <w:p w:rsidR="00B10A6B" w:rsidRPr="00B10A6B" w:rsidRDefault="00124462" w:rsidP="00B10A6B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B10A6B" w:rsidRPr="00B10A6B">
        <w:rPr>
          <w:b/>
          <w:sz w:val="28"/>
        </w:rPr>
        <w:t>плана мероприятий («дорожн</w:t>
      </w:r>
      <w:r w:rsidR="00B10A6B">
        <w:rPr>
          <w:b/>
          <w:sz w:val="28"/>
        </w:rPr>
        <w:t>ой</w:t>
      </w:r>
      <w:r w:rsidR="00B10A6B" w:rsidRPr="00B10A6B">
        <w:rPr>
          <w:b/>
          <w:sz w:val="28"/>
        </w:rPr>
        <w:t xml:space="preserve"> карт</w:t>
      </w:r>
      <w:r w:rsidR="00B10A6B">
        <w:rPr>
          <w:b/>
          <w:sz w:val="28"/>
        </w:rPr>
        <w:t>ы</w:t>
      </w:r>
      <w:r w:rsidR="00B10A6B" w:rsidRPr="00B10A6B">
        <w:rPr>
          <w:b/>
          <w:sz w:val="28"/>
        </w:rPr>
        <w:t xml:space="preserve">») </w:t>
      </w:r>
    </w:p>
    <w:p w:rsidR="00B10A6B" w:rsidRPr="00B10A6B" w:rsidRDefault="00B10A6B" w:rsidP="00B10A6B">
      <w:pPr>
        <w:spacing w:line="240" w:lineRule="atLeast"/>
        <w:jc w:val="center"/>
        <w:rPr>
          <w:b/>
          <w:sz w:val="28"/>
        </w:rPr>
      </w:pPr>
      <w:r w:rsidRPr="00B10A6B">
        <w:rPr>
          <w:b/>
          <w:sz w:val="28"/>
        </w:rPr>
        <w:t xml:space="preserve">«Изменения в отрасли образования Кировской области, направленные на повышение </w:t>
      </w:r>
      <w:r w:rsidR="009A672C">
        <w:rPr>
          <w:b/>
          <w:sz w:val="28"/>
        </w:rPr>
        <w:t xml:space="preserve">ее </w:t>
      </w:r>
      <w:r w:rsidRPr="00B10A6B">
        <w:rPr>
          <w:b/>
          <w:sz w:val="28"/>
        </w:rPr>
        <w:t>эффективности»</w:t>
      </w:r>
    </w:p>
    <w:p w:rsidR="00775728" w:rsidRDefault="00124462" w:rsidP="00775728">
      <w:pPr>
        <w:suppressAutoHyphens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4462" w:rsidRPr="00853FC6" w:rsidRDefault="00124462" w:rsidP="00124462">
      <w:pPr>
        <w:suppressAutoHyphens w:val="0"/>
        <w:spacing w:line="360" w:lineRule="auto"/>
        <w:ind w:firstLine="539"/>
        <w:jc w:val="both"/>
        <w:rPr>
          <w:sz w:val="28"/>
          <w:szCs w:val="28"/>
        </w:rPr>
      </w:pPr>
      <w:r w:rsidRPr="00853FC6">
        <w:rPr>
          <w:sz w:val="28"/>
          <w:szCs w:val="28"/>
        </w:rPr>
        <w:t xml:space="preserve">В соответствии </w:t>
      </w:r>
      <w:r w:rsidR="00B10A6B">
        <w:rPr>
          <w:sz w:val="28"/>
          <w:szCs w:val="28"/>
        </w:rPr>
        <w:t xml:space="preserve">с </w:t>
      </w:r>
      <w:r w:rsidR="00B10A6B" w:rsidRPr="00006511">
        <w:rPr>
          <w:sz w:val="28"/>
          <w:szCs w:val="28"/>
        </w:rPr>
        <w:t>распоряжением Правительства Российской Федер</w:t>
      </w:r>
      <w:r w:rsidR="00B10A6B" w:rsidRPr="00006511">
        <w:rPr>
          <w:sz w:val="28"/>
          <w:szCs w:val="28"/>
        </w:rPr>
        <w:t>а</w:t>
      </w:r>
      <w:r w:rsidR="00B10A6B" w:rsidRPr="00006511">
        <w:rPr>
          <w:sz w:val="28"/>
          <w:szCs w:val="28"/>
        </w:rPr>
        <w:t>ции от 30.12.</w:t>
      </w:r>
      <w:r w:rsidR="00900836">
        <w:rPr>
          <w:sz w:val="28"/>
          <w:szCs w:val="28"/>
        </w:rPr>
        <w:t>20</w:t>
      </w:r>
      <w:r w:rsidR="00B10A6B" w:rsidRPr="00006511">
        <w:rPr>
          <w:sz w:val="28"/>
          <w:szCs w:val="28"/>
        </w:rPr>
        <w:t>12 № 2620-р</w:t>
      </w:r>
      <w:r w:rsidR="00900836">
        <w:rPr>
          <w:sz w:val="28"/>
          <w:szCs w:val="28"/>
        </w:rPr>
        <w:t xml:space="preserve"> «Об утверждении плана мероприятий («д</w:t>
      </w:r>
      <w:r w:rsidR="00900836">
        <w:rPr>
          <w:sz w:val="28"/>
          <w:szCs w:val="28"/>
        </w:rPr>
        <w:t>о</w:t>
      </w:r>
      <w:r w:rsidR="00900836">
        <w:rPr>
          <w:sz w:val="28"/>
          <w:szCs w:val="28"/>
        </w:rPr>
        <w:t>рожной карты») «Изменения в отраслях социальной сферы, направленные на повышение эффективности образования и науки»:</w:t>
      </w:r>
    </w:p>
    <w:p w:rsidR="00B10A6B" w:rsidRPr="009A672C" w:rsidRDefault="00B10A6B" w:rsidP="00D60A9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A672C">
        <w:rPr>
          <w:sz w:val="28"/>
          <w:szCs w:val="28"/>
        </w:rPr>
        <w:t>1. Утвердить план мероприятий («дорожную карту») «Изменения в отрасли образования Кировской области, направленные на повышение ее эффективности» (далее</w:t>
      </w:r>
      <w:r w:rsidR="00775728">
        <w:rPr>
          <w:sz w:val="28"/>
          <w:szCs w:val="28"/>
        </w:rPr>
        <w:t xml:space="preserve"> – </w:t>
      </w:r>
      <w:r w:rsidRPr="009A672C">
        <w:rPr>
          <w:sz w:val="28"/>
          <w:szCs w:val="28"/>
        </w:rPr>
        <w:t>план).</w:t>
      </w:r>
      <w:r w:rsidRPr="00B10A6B">
        <w:rPr>
          <w:sz w:val="28"/>
          <w:szCs w:val="28"/>
        </w:rPr>
        <w:t xml:space="preserve"> </w:t>
      </w:r>
      <w:r w:rsidRPr="00853FC6">
        <w:rPr>
          <w:sz w:val="28"/>
          <w:szCs w:val="28"/>
        </w:rPr>
        <w:t>Прилагается.</w:t>
      </w:r>
    </w:p>
    <w:p w:rsidR="00B10A6B" w:rsidRPr="009A672C" w:rsidRDefault="00B10A6B" w:rsidP="00D60A9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6002DD">
        <w:rPr>
          <w:sz w:val="28"/>
          <w:szCs w:val="28"/>
        </w:rPr>
        <w:t>2. </w:t>
      </w:r>
      <w:r w:rsidR="0065171C">
        <w:rPr>
          <w:sz w:val="28"/>
          <w:szCs w:val="28"/>
        </w:rPr>
        <w:t>Д</w:t>
      </w:r>
      <w:r w:rsidR="00006511" w:rsidRPr="006002DD">
        <w:rPr>
          <w:sz w:val="28"/>
          <w:szCs w:val="28"/>
        </w:rPr>
        <w:t>епартаменту</w:t>
      </w:r>
      <w:r w:rsidRPr="006002DD">
        <w:rPr>
          <w:sz w:val="28"/>
          <w:szCs w:val="28"/>
        </w:rPr>
        <w:t xml:space="preserve"> образования </w:t>
      </w:r>
      <w:r w:rsidR="00006511" w:rsidRPr="006002DD">
        <w:rPr>
          <w:sz w:val="28"/>
          <w:szCs w:val="28"/>
        </w:rPr>
        <w:t>Кировской области</w:t>
      </w:r>
      <w:r w:rsidRPr="006002DD">
        <w:rPr>
          <w:sz w:val="28"/>
          <w:szCs w:val="28"/>
        </w:rPr>
        <w:t xml:space="preserve"> </w:t>
      </w:r>
      <w:r w:rsidR="0065171C">
        <w:rPr>
          <w:sz w:val="28"/>
          <w:szCs w:val="28"/>
        </w:rPr>
        <w:t>обеспечить р</w:t>
      </w:r>
      <w:r w:rsidR="0065171C" w:rsidRPr="009A672C">
        <w:rPr>
          <w:sz w:val="28"/>
          <w:szCs w:val="28"/>
        </w:rPr>
        <w:t>еал</w:t>
      </w:r>
      <w:r w:rsidR="0065171C" w:rsidRPr="009A672C">
        <w:rPr>
          <w:sz w:val="28"/>
          <w:szCs w:val="28"/>
        </w:rPr>
        <w:t>и</w:t>
      </w:r>
      <w:r w:rsidR="0065171C" w:rsidRPr="009A672C">
        <w:rPr>
          <w:sz w:val="28"/>
          <w:szCs w:val="28"/>
        </w:rPr>
        <w:t>зацию плана</w:t>
      </w:r>
      <w:r w:rsidRPr="006002DD">
        <w:rPr>
          <w:sz w:val="28"/>
          <w:szCs w:val="28"/>
        </w:rPr>
        <w:t xml:space="preserve"> </w:t>
      </w:r>
      <w:r w:rsidR="0065171C">
        <w:rPr>
          <w:sz w:val="28"/>
          <w:szCs w:val="28"/>
        </w:rPr>
        <w:t xml:space="preserve">и </w:t>
      </w:r>
      <w:r w:rsidRPr="006002DD">
        <w:rPr>
          <w:sz w:val="28"/>
          <w:szCs w:val="28"/>
        </w:rPr>
        <w:t>организ</w:t>
      </w:r>
      <w:r w:rsidR="0065171C">
        <w:rPr>
          <w:sz w:val="28"/>
          <w:szCs w:val="28"/>
        </w:rPr>
        <w:t>овать</w:t>
      </w:r>
      <w:r w:rsidRPr="006002DD">
        <w:rPr>
          <w:sz w:val="28"/>
          <w:szCs w:val="28"/>
        </w:rPr>
        <w:t xml:space="preserve"> </w:t>
      </w:r>
      <w:r w:rsidR="0065171C">
        <w:rPr>
          <w:sz w:val="28"/>
          <w:szCs w:val="28"/>
        </w:rPr>
        <w:t>д</w:t>
      </w:r>
      <w:r w:rsidR="0065171C" w:rsidRPr="006002DD">
        <w:rPr>
          <w:sz w:val="28"/>
          <w:szCs w:val="28"/>
        </w:rPr>
        <w:t>о 01.10.2013</w:t>
      </w:r>
      <w:r w:rsidR="001708AF">
        <w:rPr>
          <w:sz w:val="28"/>
          <w:szCs w:val="28"/>
        </w:rPr>
        <w:t xml:space="preserve"> </w:t>
      </w:r>
      <w:r w:rsidRPr="006002DD">
        <w:rPr>
          <w:sz w:val="28"/>
          <w:szCs w:val="28"/>
        </w:rPr>
        <w:t>мониторинг</w:t>
      </w:r>
      <w:r w:rsidR="0065171C">
        <w:rPr>
          <w:sz w:val="28"/>
          <w:szCs w:val="28"/>
        </w:rPr>
        <w:t xml:space="preserve"> </w:t>
      </w:r>
      <w:r w:rsidRPr="006002DD">
        <w:rPr>
          <w:sz w:val="28"/>
          <w:szCs w:val="28"/>
        </w:rPr>
        <w:t>реализации плана.</w:t>
      </w:r>
    </w:p>
    <w:p w:rsidR="00B31AF6" w:rsidRDefault="00B10A6B" w:rsidP="00D60A9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A672C">
        <w:rPr>
          <w:sz w:val="28"/>
          <w:szCs w:val="28"/>
        </w:rPr>
        <w:t xml:space="preserve">3. Рекомендовать органам </w:t>
      </w:r>
      <w:r w:rsidR="00BE72DA">
        <w:rPr>
          <w:sz w:val="28"/>
          <w:szCs w:val="28"/>
        </w:rPr>
        <w:t>местного самоуправления</w:t>
      </w:r>
      <w:r w:rsidR="00BE72DA" w:rsidRPr="009A672C">
        <w:rPr>
          <w:sz w:val="28"/>
          <w:szCs w:val="28"/>
        </w:rPr>
        <w:t xml:space="preserve"> </w:t>
      </w:r>
      <w:r w:rsidRPr="009A672C">
        <w:rPr>
          <w:sz w:val="28"/>
          <w:szCs w:val="28"/>
        </w:rPr>
        <w:t xml:space="preserve">муниципальных </w:t>
      </w:r>
      <w:r w:rsidR="0065171C">
        <w:rPr>
          <w:sz w:val="28"/>
          <w:szCs w:val="28"/>
        </w:rPr>
        <w:t xml:space="preserve">образований </w:t>
      </w:r>
      <w:r w:rsidR="00006511">
        <w:rPr>
          <w:sz w:val="28"/>
          <w:szCs w:val="28"/>
        </w:rPr>
        <w:t>Кировской области</w:t>
      </w:r>
      <w:r w:rsidRPr="009A672C">
        <w:rPr>
          <w:sz w:val="28"/>
          <w:szCs w:val="28"/>
        </w:rPr>
        <w:t xml:space="preserve"> раз</w:t>
      </w:r>
      <w:r w:rsidR="00775728">
        <w:rPr>
          <w:sz w:val="28"/>
          <w:szCs w:val="28"/>
        </w:rPr>
        <w:t>работать и утвердить до 01.04.2013</w:t>
      </w:r>
      <w:r w:rsidRPr="009A672C">
        <w:rPr>
          <w:sz w:val="28"/>
          <w:szCs w:val="28"/>
        </w:rPr>
        <w:t xml:space="preserve"> планы мероприятий (</w:t>
      </w:r>
      <w:r w:rsidR="00006511">
        <w:rPr>
          <w:sz w:val="28"/>
          <w:szCs w:val="28"/>
        </w:rPr>
        <w:t>«</w:t>
      </w:r>
      <w:r w:rsidRPr="009A672C">
        <w:rPr>
          <w:sz w:val="28"/>
          <w:szCs w:val="28"/>
        </w:rPr>
        <w:t>дорожные карты</w:t>
      </w:r>
      <w:r w:rsidR="00006511">
        <w:rPr>
          <w:sz w:val="28"/>
          <w:szCs w:val="28"/>
        </w:rPr>
        <w:t>»</w:t>
      </w:r>
      <w:r w:rsidRPr="009A672C">
        <w:rPr>
          <w:sz w:val="28"/>
          <w:szCs w:val="28"/>
        </w:rPr>
        <w:t xml:space="preserve">) </w:t>
      </w:r>
      <w:r w:rsidR="00006511">
        <w:rPr>
          <w:sz w:val="28"/>
          <w:szCs w:val="28"/>
        </w:rPr>
        <w:t>«</w:t>
      </w:r>
      <w:r w:rsidRPr="009A672C">
        <w:rPr>
          <w:sz w:val="28"/>
          <w:szCs w:val="28"/>
        </w:rPr>
        <w:t>Изменения в отрасли образов</w:t>
      </w:r>
      <w:r w:rsidRPr="009A672C">
        <w:rPr>
          <w:sz w:val="28"/>
          <w:szCs w:val="28"/>
        </w:rPr>
        <w:t>а</w:t>
      </w:r>
      <w:r w:rsidRPr="009A672C">
        <w:rPr>
          <w:sz w:val="28"/>
          <w:szCs w:val="28"/>
        </w:rPr>
        <w:t xml:space="preserve">ния муниципального района (городского округа) </w:t>
      </w:r>
      <w:r w:rsidR="00006511">
        <w:rPr>
          <w:sz w:val="28"/>
          <w:szCs w:val="28"/>
        </w:rPr>
        <w:t>Кировской области</w:t>
      </w:r>
      <w:r w:rsidRPr="009A672C">
        <w:rPr>
          <w:sz w:val="28"/>
          <w:szCs w:val="28"/>
        </w:rPr>
        <w:t>, направленные на повышение ее эффективности</w:t>
      </w:r>
      <w:r w:rsidR="00006511">
        <w:rPr>
          <w:sz w:val="28"/>
          <w:szCs w:val="28"/>
        </w:rPr>
        <w:t>»</w:t>
      </w:r>
      <w:r w:rsidR="00775728">
        <w:rPr>
          <w:sz w:val="28"/>
          <w:szCs w:val="28"/>
        </w:rPr>
        <w:t>.</w:t>
      </w:r>
    </w:p>
    <w:p w:rsidR="00124462" w:rsidRPr="00853FC6" w:rsidRDefault="0065171C" w:rsidP="00D60A9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462" w:rsidRPr="00853FC6">
        <w:rPr>
          <w:sz w:val="28"/>
          <w:szCs w:val="28"/>
        </w:rPr>
        <w:t xml:space="preserve">. Контроль за выполнением </w:t>
      </w:r>
      <w:r w:rsidR="00391F70">
        <w:rPr>
          <w:sz w:val="28"/>
          <w:szCs w:val="28"/>
        </w:rPr>
        <w:t>распоряж</w:t>
      </w:r>
      <w:r w:rsidR="00775728">
        <w:rPr>
          <w:sz w:val="28"/>
          <w:szCs w:val="28"/>
        </w:rPr>
        <w:t>ения</w:t>
      </w:r>
      <w:r w:rsidR="00124462" w:rsidRPr="00853FC6">
        <w:rPr>
          <w:sz w:val="28"/>
          <w:szCs w:val="28"/>
        </w:rPr>
        <w:t xml:space="preserve"> возложить на заместителя Председателя Правительства области Галицких А.А.</w:t>
      </w:r>
    </w:p>
    <w:p w:rsidR="00124462" w:rsidRDefault="00124462" w:rsidP="00124462">
      <w:pPr>
        <w:jc w:val="both"/>
        <w:rPr>
          <w:sz w:val="28"/>
        </w:rPr>
      </w:pPr>
    </w:p>
    <w:p w:rsidR="00124462" w:rsidRDefault="00124462" w:rsidP="00124462">
      <w:pPr>
        <w:pStyle w:val="12"/>
        <w:spacing w:after="0" w:line="300" w:lineRule="exact"/>
        <w:ind w:firstLine="0"/>
      </w:pPr>
      <w:r>
        <w:t>Губернатор –</w:t>
      </w:r>
    </w:p>
    <w:p w:rsidR="00124462" w:rsidRDefault="00124462" w:rsidP="00124462">
      <w:pPr>
        <w:pStyle w:val="12"/>
        <w:spacing w:after="0" w:line="300" w:lineRule="exact"/>
        <w:ind w:firstLine="0"/>
      </w:pPr>
      <w:r>
        <w:t>Председатель Правительства</w:t>
      </w:r>
    </w:p>
    <w:p w:rsidR="0065171C" w:rsidRDefault="00124462" w:rsidP="00124462">
      <w:pPr>
        <w:pStyle w:val="12"/>
        <w:spacing w:after="0" w:line="300" w:lineRule="exact"/>
        <w:ind w:firstLine="0"/>
      </w:pPr>
      <w:r>
        <w:t>Кировской области</w:t>
      </w:r>
      <w:r w:rsidR="00BF32BD">
        <w:t xml:space="preserve">    </w:t>
      </w:r>
      <w:r>
        <w:t>Н.Ю. Белых</w:t>
      </w:r>
      <w:bookmarkStart w:id="1" w:name="_GoBack"/>
      <w:bookmarkEnd w:id="1"/>
    </w:p>
    <w:sectPr w:rsidR="0065171C" w:rsidSect="00B31AF6">
      <w:headerReference w:type="even" r:id="rId9"/>
      <w:headerReference w:type="default" r:id="rId10"/>
      <w:pgSz w:w="11906" w:h="16838"/>
      <w:pgMar w:top="1134" w:right="110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09" w:rsidRDefault="00BF4309" w:rsidP="00D05C00">
      <w:r>
        <w:separator/>
      </w:r>
    </w:p>
  </w:endnote>
  <w:endnote w:type="continuationSeparator" w:id="0">
    <w:p w:rsidR="00BF4309" w:rsidRDefault="00BF4309" w:rsidP="00D0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09" w:rsidRDefault="00BF4309" w:rsidP="00D05C00">
      <w:r>
        <w:separator/>
      </w:r>
    </w:p>
  </w:footnote>
  <w:footnote w:type="continuationSeparator" w:id="0">
    <w:p w:rsidR="00BF4309" w:rsidRDefault="00BF4309" w:rsidP="00D0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EE" w:rsidRDefault="00532DB6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0A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AEE" w:rsidRDefault="007B0A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EE" w:rsidRDefault="00532DB6" w:rsidP="00B31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0A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2BD">
      <w:rPr>
        <w:rStyle w:val="a5"/>
        <w:noProof/>
      </w:rPr>
      <w:t>2</w:t>
    </w:r>
    <w:r>
      <w:rPr>
        <w:rStyle w:val="a5"/>
      </w:rPr>
      <w:fldChar w:fldCharType="end"/>
    </w:r>
  </w:p>
  <w:p w:rsidR="007B0AEE" w:rsidRDefault="007B0A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462"/>
    <w:rsid w:val="00002159"/>
    <w:rsid w:val="0000347A"/>
    <w:rsid w:val="00006511"/>
    <w:rsid w:val="0002339C"/>
    <w:rsid w:val="00025FE7"/>
    <w:rsid w:val="00032838"/>
    <w:rsid w:val="0003734D"/>
    <w:rsid w:val="00040E57"/>
    <w:rsid w:val="000507E8"/>
    <w:rsid w:val="00052D52"/>
    <w:rsid w:val="00054586"/>
    <w:rsid w:val="00056CBA"/>
    <w:rsid w:val="00062FCE"/>
    <w:rsid w:val="00090923"/>
    <w:rsid w:val="00093164"/>
    <w:rsid w:val="000A53BF"/>
    <w:rsid w:val="000B0DF4"/>
    <w:rsid w:val="000D3A42"/>
    <w:rsid w:val="000E491E"/>
    <w:rsid w:val="000E67CC"/>
    <w:rsid w:val="00124462"/>
    <w:rsid w:val="00140E10"/>
    <w:rsid w:val="00143F4A"/>
    <w:rsid w:val="00145E77"/>
    <w:rsid w:val="001473DB"/>
    <w:rsid w:val="001708AF"/>
    <w:rsid w:val="00176EDC"/>
    <w:rsid w:val="001902DD"/>
    <w:rsid w:val="00193F0D"/>
    <w:rsid w:val="001A4A98"/>
    <w:rsid w:val="001B09A4"/>
    <w:rsid w:val="001B12D7"/>
    <w:rsid w:val="001B485D"/>
    <w:rsid w:val="001B48FF"/>
    <w:rsid w:val="001C1E51"/>
    <w:rsid w:val="001C7388"/>
    <w:rsid w:val="001D6B3C"/>
    <w:rsid w:val="001D7392"/>
    <w:rsid w:val="001E4EE5"/>
    <w:rsid w:val="001F1E3C"/>
    <w:rsid w:val="001F49AA"/>
    <w:rsid w:val="0020229D"/>
    <w:rsid w:val="00202389"/>
    <w:rsid w:val="002605E9"/>
    <w:rsid w:val="00287B51"/>
    <w:rsid w:val="002A2351"/>
    <w:rsid w:val="002A6F47"/>
    <w:rsid w:val="002B3806"/>
    <w:rsid w:val="002B48EF"/>
    <w:rsid w:val="002C1FC3"/>
    <w:rsid w:val="002C2E0F"/>
    <w:rsid w:val="002C5DFD"/>
    <w:rsid w:val="002D08DE"/>
    <w:rsid w:val="002D207A"/>
    <w:rsid w:val="002D4905"/>
    <w:rsid w:val="002E7311"/>
    <w:rsid w:val="002F5C10"/>
    <w:rsid w:val="003029DA"/>
    <w:rsid w:val="00313346"/>
    <w:rsid w:val="003171CA"/>
    <w:rsid w:val="00320746"/>
    <w:rsid w:val="00320FB6"/>
    <w:rsid w:val="00322A10"/>
    <w:rsid w:val="00345088"/>
    <w:rsid w:val="00374BC8"/>
    <w:rsid w:val="003770E4"/>
    <w:rsid w:val="00385F50"/>
    <w:rsid w:val="00391F70"/>
    <w:rsid w:val="0039510C"/>
    <w:rsid w:val="003A16DA"/>
    <w:rsid w:val="003A5F10"/>
    <w:rsid w:val="003A7631"/>
    <w:rsid w:val="003B2D95"/>
    <w:rsid w:val="003B33EC"/>
    <w:rsid w:val="003B6D8C"/>
    <w:rsid w:val="003C708D"/>
    <w:rsid w:val="003D04A2"/>
    <w:rsid w:val="003D5F03"/>
    <w:rsid w:val="003D6664"/>
    <w:rsid w:val="00401FE5"/>
    <w:rsid w:val="004272FA"/>
    <w:rsid w:val="00434736"/>
    <w:rsid w:val="00441E81"/>
    <w:rsid w:val="0045515A"/>
    <w:rsid w:val="004635D3"/>
    <w:rsid w:val="00470D50"/>
    <w:rsid w:val="00474BE9"/>
    <w:rsid w:val="004C29CB"/>
    <w:rsid w:val="004D5E2A"/>
    <w:rsid w:val="004F3C18"/>
    <w:rsid w:val="004F443A"/>
    <w:rsid w:val="004F57E7"/>
    <w:rsid w:val="00501EAA"/>
    <w:rsid w:val="0050323D"/>
    <w:rsid w:val="00506004"/>
    <w:rsid w:val="005119CB"/>
    <w:rsid w:val="00514B9B"/>
    <w:rsid w:val="005172CD"/>
    <w:rsid w:val="00532DB6"/>
    <w:rsid w:val="00544F03"/>
    <w:rsid w:val="00546575"/>
    <w:rsid w:val="00552CC4"/>
    <w:rsid w:val="0055582C"/>
    <w:rsid w:val="005571E1"/>
    <w:rsid w:val="00557AE7"/>
    <w:rsid w:val="00560A90"/>
    <w:rsid w:val="00576D4B"/>
    <w:rsid w:val="00585C40"/>
    <w:rsid w:val="00587A6B"/>
    <w:rsid w:val="005A35BF"/>
    <w:rsid w:val="005A66E2"/>
    <w:rsid w:val="005B5012"/>
    <w:rsid w:val="005C16AB"/>
    <w:rsid w:val="005C1B65"/>
    <w:rsid w:val="005C3169"/>
    <w:rsid w:val="005D79E1"/>
    <w:rsid w:val="005E0DBF"/>
    <w:rsid w:val="005F29DA"/>
    <w:rsid w:val="005F3B5A"/>
    <w:rsid w:val="006002DD"/>
    <w:rsid w:val="006141BF"/>
    <w:rsid w:val="00617770"/>
    <w:rsid w:val="00626DC0"/>
    <w:rsid w:val="0063232A"/>
    <w:rsid w:val="00641AD4"/>
    <w:rsid w:val="00647356"/>
    <w:rsid w:val="0065171C"/>
    <w:rsid w:val="0065464C"/>
    <w:rsid w:val="006552A9"/>
    <w:rsid w:val="00683EAB"/>
    <w:rsid w:val="00691F65"/>
    <w:rsid w:val="0069700B"/>
    <w:rsid w:val="006A18F4"/>
    <w:rsid w:val="006B1F70"/>
    <w:rsid w:val="006C0B2E"/>
    <w:rsid w:val="006F456E"/>
    <w:rsid w:val="00703709"/>
    <w:rsid w:val="00704D3D"/>
    <w:rsid w:val="00711915"/>
    <w:rsid w:val="00711E67"/>
    <w:rsid w:val="00713B99"/>
    <w:rsid w:val="00713FC5"/>
    <w:rsid w:val="007220BE"/>
    <w:rsid w:val="00722464"/>
    <w:rsid w:val="007300E9"/>
    <w:rsid w:val="00734F0C"/>
    <w:rsid w:val="00736348"/>
    <w:rsid w:val="0074331A"/>
    <w:rsid w:val="007452F7"/>
    <w:rsid w:val="00747D7F"/>
    <w:rsid w:val="007557C6"/>
    <w:rsid w:val="00765A73"/>
    <w:rsid w:val="00766E22"/>
    <w:rsid w:val="00772A90"/>
    <w:rsid w:val="00775728"/>
    <w:rsid w:val="00780140"/>
    <w:rsid w:val="0078730B"/>
    <w:rsid w:val="0079344D"/>
    <w:rsid w:val="007A5E95"/>
    <w:rsid w:val="007B0AEE"/>
    <w:rsid w:val="007C5459"/>
    <w:rsid w:val="007D5226"/>
    <w:rsid w:val="007E57A4"/>
    <w:rsid w:val="007F112D"/>
    <w:rsid w:val="00805BDE"/>
    <w:rsid w:val="00825DD7"/>
    <w:rsid w:val="00837528"/>
    <w:rsid w:val="00853FC6"/>
    <w:rsid w:val="008644EB"/>
    <w:rsid w:val="00866DC6"/>
    <w:rsid w:val="008800DA"/>
    <w:rsid w:val="008834FA"/>
    <w:rsid w:val="0089353B"/>
    <w:rsid w:val="008A5282"/>
    <w:rsid w:val="008A694E"/>
    <w:rsid w:val="008B0CCE"/>
    <w:rsid w:val="008C1C8F"/>
    <w:rsid w:val="008C2832"/>
    <w:rsid w:val="008C32CC"/>
    <w:rsid w:val="008D0E23"/>
    <w:rsid w:val="008D3B0A"/>
    <w:rsid w:val="008D5620"/>
    <w:rsid w:val="008E6359"/>
    <w:rsid w:val="008F3BF3"/>
    <w:rsid w:val="00900836"/>
    <w:rsid w:val="009116D6"/>
    <w:rsid w:val="00917761"/>
    <w:rsid w:val="00917D0D"/>
    <w:rsid w:val="00931F15"/>
    <w:rsid w:val="00933CDE"/>
    <w:rsid w:val="009352ED"/>
    <w:rsid w:val="0094732E"/>
    <w:rsid w:val="00953838"/>
    <w:rsid w:val="00970848"/>
    <w:rsid w:val="0097658E"/>
    <w:rsid w:val="00984E8C"/>
    <w:rsid w:val="009859CF"/>
    <w:rsid w:val="00991130"/>
    <w:rsid w:val="00991F0D"/>
    <w:rsid w:val="00993495"/>
    <w:rsid w:val="00995B05"/>
    <w:rsid w:val="009A2D0D"/>
    <w:rsid w:val="009A49DF"/>
    <w:rsid w:val="009A672C"/>
    <w:rsid w:val="009A757A"/>
    <w:rsid w:val="009D1128"/>
    <w:rsid w:val="009D294A"/>
    <w:rsid w:val="009E0CEF"/>
    <w:rsid w:val="009E2456"/>
    <w:rsid w:val="009E7A0F"/>
    <w:rsid w:val="009F033F"/>
    <w:rsid w:val="009F78AA"/>
    <w:rsid w:val="00A05C89"/>
    <w:rsid w:val="00A16D67"/>
    <w:rsid w:val="00A20150"/>
    <w:rsid w:val="00A2194B"/>
    <w:rsid w:val="00A344FF"/>
    <w:rsid w:val="00A53C7A"/>
    <w:rsid w:val="00A96391"/>
    <w:rsid w:val="00A976E2"/>
    <w:rsid w:val="00AA29E8"/>
    <w:rsid w:val="00AB1108"/>
    <w:rsid w:val="00AC28C0"/>
    <w:rsid w:val="00AC3D1E"/>
    <w:rsid w:val="00AC4825"/>
    <w:rsid w:val="00AE6E24"/>
    <w:rsid w:val="00AF7C38"/>
    <w:rsid w:val="00B04F88"/>
    <w:rsid w:val="00B10A6B"/>
    <w:rsid w:val="00B117BC"/>
    <w:rsid w:val="00B3048E"/>
    <w:rsid w:val="00B31AF6"/>
    <w:rsid w:val="00B35FFB"/>
    <w:rsid w:val="00B5345F"/>
    <w:rsid w:val="00B61AEF"/>
    <w:rsid w:val="00B61DD6"/>
    <w:rsid w:val="00B7138F"/>
    <w:rsid w:val="00B82289"/>
    <w:rsid w:val="00B8268D"/>
    <w:rsid w:val="00B83D77"/>
    <w:rsid w:val="00B84500"/>
    <w:rsid w:val="00B9321C"/>
    <w:rsid w:val="00B94135"/>
    <w:rsid w:val="00B97F14"/>
    <w:rsid w:val="00BC54B0"/>
    <w:rsid w:val="00BE72DA"/>
    <w:rsid w:val="00BF04F9"/>
    <w:rsid w:val="00BF32BD"/>
    <w:rsid w:val="00BF4309"/>
    <w:rsid w:val="00C04527"/>
    <w:rsid w:val="00C07BFA"/>
    <w:rsid w:val="00C1085C"/>
    <w:rsid w:val="00C20169"/>
    <w:rsid w:val="00C4061B"/>
    <w:rsid w:val="00C5462F"/>
    <w:rsid w:val="00C55275"/>
    <w:rsid w:val="00C56271"/>
    <w:rsid w:val="00C6181D"/>
    <w:rsid w:val="00C71A8B"/>
    <w:rsid w:val="00C816A7"/>
    <w:rsid w:val="00C85F23"/>
    <w:rsid w:val="00CB0419"/>
    <w:rsid w:val="00CC5EF9"/>
    <w:rsid w:val="00CD4F80"/>
    <w:rsid w:val="00CE01F3"/>
    <w:rsid w:val="00CE7868"/>
    <w:rsid w:val="00CF14E0"/>
    <w:rsid w:val="00CF17C0"/>
    <w:rsid w:val="00CF295F"/>
    <w:rsid w:val="00D0452C"/>
    <w:rsid w:val="00D05205"/>
    <w:rsid w:val="00D05C00"/>
    <w:rsid w:val="00D203EE"/>
    <w:rsid w:val="00D23314"/>
    <w:rsid w:val="00D242BE"/>
    <w:rsid w:val="00D35E71"/>
    <w:rsid w:val="00D40D2B"/>
    <w:rsid w:val="00D54FDA"/>
    <w:rsid w:val="00D56C5F"/>
    <w:rsid w:val="00D5748C"/>
    <w:rsid w:val="00D60A94"/>
    <w:rsid w:val="00D60BF2"/>
    <w:rsid w:val="00D64AAB"/>
    <w:rsid w:val="00D75666"/>
    <w:rsid w:val="00D96B40"/>
    <w:rsid w:val="00D97FC4"/>
    <w:rsid w:val="00DA3F37"/>
    <w:rsid w:val="00DB7BA6"/>
    <w:rsid w:val="00DE3ED0"/>
    <w:rsid w:val="00DF075B"/>
    <w:rsid w:val="00DF340B"/>
    <w:rsid w:val="00DF7FE3"/>
    <w:rsid w:val="00E06B29"/>
    <w:rsid w:val="00E23557"/>
    <w:rsid w:val="00E41546"/>
    <w:rsid w:val="00E4269E"/>
    <w:rsid w:val="00E5141D"/>
    <w:rsid w:val="00E5729E"/>
    <w:rsid w:val="00E87552"/>
    <w:rsid w:val="00E936EA"/>
    <w:rsid w:val="00E9516F"/>
    <w:rsid w:val="00E9602B"/>
    <w:rsid w:val="00EA5F13"/>
    <w:rsid w:val="00EB368E"/>
    <w:rsid w:val="00EB4BD1"/>
    <w:rsid w:val="00EB6228"/>
    <w:rsid w:val="00EC474D"/>
    <w:rsid w:val="00ED5396"/>
    <w:rsid w:val="00ED5F84"/>
    <w:rsid w:val="00ED7DF2"/>
    <w:rsid w:val="00EF012C"/>
    <w:rsid w:val="00EF2D7E"/>
    <w:rsid w:val="00EF76B1"/>
    <w:rsid w:val="00F10E44"/>
    <w:rsid w:val="00F3562E"/>
    <w:rsid w:val="00F40B80"/>
    <w:rsid w:val="00F444C6"/>
    <w:rsid w:val="00F61261"/>
    <w:rsid w:val="00F81EB6"/>
    <w:rsid w:val="00FB2093"/>
    <w:rsid w:val="00FB41CB"/>
    <w:rsid w:val="00FC0077"/>
    <w:rsid w:val="00FC62E3"/>
    <w:rsid w:val="00FD3476"/>
    <w:rsid w:val="00FD3FB7"/>
    <w:rsid w:val="00FE203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6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24462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62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2">
    <w:name w:val="Body Text 2"/>
    <w:basedOn w:val="a"/>
    <w:link w:val="20"/>
    <w:rsid w:val="001244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124462"/>
    <w:pPr>
      <w:widowControl w:val="0"/>
      <w:autoSpaceDE w:val="0"/>
      <w:autoSpaceDN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244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44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124462"/>
  </w:style>
  <w:style w:type="paragraph" w:customStyle="1" w:styleId="11">
    <w:name w:val="ВК1"/>
    <w:basedOn w:val="a3"/>
    <w:rsid w:val="00124462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124462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a6">
    <w:name w:val="акт правительства вертикальный отступ"/>
    <w:basedOn w:val="a"/>
    <w:rsid w:val="00B10A6B"/>
    <w:pPr>
      <w:suppressAutoHyphens w:val="0"/>
      <w:jc w:val="center"/>
    </w:pPr>
    <w:rPr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malyh</dc:creator>
  <cp:keywords/>
  <dc:description/>
  <cp:lastModifiedBy>user</cp:lastModifiedBy>
  <cp:revision>27</cp:revision>
  <cp:lastPrinted>2013-02-22T10:31:00Z</cp:lastPrinted>
  <dcterms:created xsi:type="dcterms:W3CDTF">2012-11-19T12:29:00Z</dcterms:created>
  <dcterms:modified xsi:type="dcterms:W3CDTF">2013-03-11T10:04:00Z</dcterms:modified>
</cp:coreProperties>
</file>